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5D0B" w14:textId="77777777" w:rsidR="00F60FDB" w:rsidRDefault="00F60FDB" w:rsidP="00CD1CBD">
      <w:pPr>
        <w:ind w:left="4678"/>
        <w:rPr>
          <w:rFonts w:ascii="Arial" w:hAnsi="Arial" w:cs="Arial"/>
          <w:sz w:val="20"/>
          <w:szCs w:val="20"/>
        </w:rPr>
      </w:pPr>
    </w:p>
    <w:p w14:paraId="67BB72FC" w14:textId="77777777" w:rsidR="00F60FDB" w:rsidRDefault="00F60FDB" w:rsidP="00CD1CBD">
      <w:pPr>
        <w:ind w:left="4678"/>
        <w:rPr>
          <w:rFonts w:ascii="Arial" w:hAnsi="Arial" w:cs="Arial"/>
          <w:sz w:val="20"/>
          <w:szCs w:val="20"/>
        </w:rPr>
      </w:pPr>
    </w:p>
    <w:p w14:paraId="09F80CA6" w14:textId="05162C08" w:rsidR="00036713" w:rsidRPr="00AA3220" w:rsidRDefault="00094280" w:rsidP="008F0A6F">
      <w:pPr>
        <w:ind w:left="4678"/>
        <w:rPr>
          <w:rFonts w:ascii="Arial" w:hAnsi="Arial" w:cs="Arial"/>
          <w:sz w:val="20"/>
          <w:szCs w:val="20"/>
          <w:highlight w:val="yellow"/>
        </w:rPr>
      </w:pPr>
      <w:r w:rsidRPr="00AA3220">
        <w:rPr>
          <w:rFonts w:ascii="Arial" w:hAnsi="Arial" w:cs="Arial"/>
          <w:sz w:val="20"/>
          <w:szCs w:val="20"/>
          <w:highlight w:val="yellow"/>
        </w:rPr>
        <w:t>A</w:t>
      </w:r>
      <w:r w:rsidR="004C37A5" w:rsidRPr="00AA3220">
        <w:rPr>
          <w:rFonts w:ascii="Arial" w:hAnsi="Arial" w:cs="Arial"/>
          <w:sz w:val="20"/>
          <w:szCs w:val="20"/>
          <w:highlight w:val="yellow"/>
        </w:rPr>
        <w:t>dresse de mon assureur</w:t>
      </w:r>
    </w:p>
    <w:p w14:paraId="30A955D8" w14:textId="7FF0E8E4" w:rsidR="004C37A5" w:rsidRDefault="004C37A5" w:rsidP="008F0A6F">
      <w:pPr>
        <w:ind w:left="4678"/>
        <w:rPr>
          <w:rFonts w:ascii="Arial" w:hAnsi="Arial" w:cs="Arial"/>
          <w:sz w:val="20"/>
          <w:szCs w:val="20"/>
        </w:rPr>
      </w:pPr>
      <w:r w:rsidRPr="00AA3220">
        <w:rPr>
          <w:rFonts w:ascii="Arial" w:hAnsi="Arial" w:cs="Arial"/>
          <w:sz w:val="20"/>
          <w:szCs w:val="20"/>
          <w:highlight w:val="yellow"/>
        </w:rPr>
        <w:t>(Celle qui se situe sur mon avis d’échéance).</w:t>
      </w:r>
    </w:p>
    <w:p w14:paraId="51886008" w14:textId="77777777" w:rsidR="004C37A5" w:rsidRDefault="004C37A5" w:rsidP="008F0A6F">
      <w:pPr>
        <w:ind w:left="4678"/>
        <w:rPr>
          <w:rFonts w:ascii="Arial" w:hAnsi="Arial" w:cs="Arial"/>
          <w:sz w:val="20"/>
          <w:szCs w:val="20"/>
        </w:rPr>
      </w:pPr>
    </w:p>
    <w:p w14:paraId="56BD3B8B" w14:textId="77777777" w:rsidR="004C37A5" w:rsidRDefault="004C37A5" w:rsidP="008F0A6F">
      <w:pPr>
        <w:ind w:left="4678"/>
        <w:rPr>
          <w:rFonts w:ascii="Arial" w:hAnsi="Arial" w:cs="Arial"/>
          <w:sz w:val="20"/>
          <w:szCs w:val="20"/>
        </w:rPr>
      </w:pPr>
    </w:p>
    <w:p w14:paraId="4A6EBC5D" w14:textId="77777777" w:rsidR="004C37A5" w:rsidRPr="00634B85" w:rsidRDefault="004C37A5" w:rsidP="008F0A6F">
      <w:pPr>
        <w:ind w:left="4678"/>
        <w:rPr>
          <w:rFonts w:ascii="Arial" w:hAnsi="Arial" w:cs="Arial"/>
          <w:sz w:val="20"/>
          <w:szCs w:val="20"/>
        </w:rPr>
      </w:pPr>
    </w:p>
    <w:p w14:paraId="0C09E691" w14:textId="4046046D" w:rsidR="007A3860" w:rsidRPr="00D9380D" w:rsidRDefault="007A3860" w:rsidP="008F0A6F">
      <w:pPr>
        <w:ind w:left="4678"/>
        <w:rPr>
          <w:rFonts w:ascii="Arial" w:hAnsi="Arial" w:cs="Arial"/>
          <w:sz w:val="20"/>
          <w:szCs w:val="20"/>
        </w:rPr>
      </w:pPr>
      <w:r w:rsidRPr="00AA3220">
        <w:rPr>
          <w:rFonts w:ascii="Arial" w:hAnsi="Arial" w:cs="Arial"/>
          <w:sz w:val="20"/>
          <w:szCs w:val="20"/>
          <w:highlight w:val="yellow"/>
        </w:rPr>
        <w:t xml:space="preserve">Paris, le </w:t>
      </w:r>
      <w:r w:rsidR="00F60FDB" w:rsidRPr="00AA3220">
        <w:rPr>
          <w:rFonts w:ascii="Arial" w:hAnsi="Arial" w:cs="Arial"/>
          <w:sz w:val="20"/>
          <w:szCs w:val="20"/>
          <w:highlight w:val="yellow"/>
        </w:rPr>
        <w:t xml:space="preserve">XXX juin </w:t>
      </w:r>
      <w:r w:rsidR="00F41E5F" w:rsidRPr="00AA3220">
        <w:rPr>
          <w:rFonts w:ascii="Arial" w:hAnsi="Arial" w:cs="Arial"/>
          <w:sz w:val="20"/>
          <w:szCs w:val="20"/>
          <w:highlight w:val="yellow"/>
        </w:rPr>
        <w:t xml:space="preserve"> 202</w:t>
      </w:r>
      <w:r w:rsidR="0013662A" w:rsidRPr="00AA3220">
        <w:rPr>
          <w:rFonts w:ascii="Arial" w:hAnsi="Arial" w:cs="Arial"/>
          <w:sz w:val="20"/>
          <w:szCs w:val="20"/>
          <w:highlight w:val="yellow"/>
        </w:rPr>
        <w:t>4</w:t>
      </w:r>
    </w:p>
    <w:p w14:paraId="72DF0D3B" w14:textId="77777777" w:rsidR="00F41E5F" w:rsidRDefault="00F41E5F" w:rsidP="008B133F">
      <w:pPr>
        <w:rPr>
          <w:rFonts w:ascii="Arial" w:hAnsi="Arial" w:cs="Arial"/>
          <w:b/>
          <w:sz w:val="20"/>
          <w:szCs w:val="20"/>
        </w:rPr>
      </w:pPr>
    </w:p>
    <w:p w14:paraId="720B985A" w14:textId="77777777" w:rsidR="00F41E5F" w:rsidRDefault="00F41E5F" w:rsidP="008B133F">
      <w:pPr>
        <w:rPr>
          <w:rFonts w:ascii="Arial" w:hAnsi="Arial" w:cs="Arial"/>
          <w:b/>
          <w:sz w:val="20"/>
          <w:szCs w:val="20"/>
        </w:rPr>
      </w:pPr>
    </w:p>
    <w:p w14:paraId="41E0A1B7" w14:textId="77777777" w:rsidR="00F41E5F" w:rsidRDefault="00F41E5F" w:rsidP="008B133F">
      <w:pPr>
        <w:rPr>
          <w:rFonts w:ascii="Arial" w:hAnsi="Arial" w:cs="Arial"/>
          <w:b/>
          <w:sz w:val="20"/>
          <w:szCs w:val="20"/>
        </w:rPr>
      </w:pPr>
    </w:p>
    <w:p w14:paraId="61A8CE68" w14:textId="77777777" w:rsidR="00F41E5F" w:rsidRDefault="009568C6" w:rsidP="008B13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Courriel suivi d’une </w:t>
      </w:r>
      <w:r w:rsidR="00C357AA">
        <w:rPr>
          <w:rFonts w:ascii="Arial" w:hAnsi="Arial" w:cs="Arial"/>
          <w:b/>
          <w:sz w:val="20"/>
          <w:szCs w:val="20"/>
        </w:rPr>
        <w:t>Lettre en RAR</w:t>
      </w:r>
    </w:p>
    <w:p w14:paraId="2E8BC0A2" w14:textId="77777777" w:rsidR="00F60FDB" w:rsidRDefault="00F60FDB" w:rsidP="008B133F">
      <w:pPr>
        <w:rPr>
          <w:rFonts w:ascii="Arial" w:hAnsi="Arial" w:cs="Arial"/>
          <w:b/>
          <w:sz w:val="20"/>
          <w:szCs w:val="20"/>
        </w:rPr>
      </w:pPr>
    </w:p>
    <w:p w14:paraId="723F9F15" w14:textId="77777777" w:rsidR="00F60FDB" w:rsidRDefault="00F60FDB" w:rsidP="008B133F">
      <w:pPr>
        <w:rPr>
          <w:rFonts w:ascii="Arial" w:hAnsi="Arial" w:cs="Arial"/>
          <w:b/>
          <w:sz w:val="20"/>
          <w:szCs w:val="20"/>
        </w:rPr>
      </w:pPr>
    </w:p>
    <w:p w14:paraId="2246AC0F" w14:textId="77777777" w:rsidR="00F60FDB" w:rsidRDefault="00F60FDB" w:rsidP="008B133F">
      <w:pPr>
        <w:rPr>
          <w:rFonts w:ascii="Arial" w:hAnsi="Arial" w:cs="Arial"/>
          <w:b/>
          <w:sz w:val="20"/>
          <w:szCs w:val="20"/>
        </w:rPr>
      </w:pPr>
    </w:p>
    <w:p w14:paraId="6F67DCCB" w14:textId="77777777" w:rsidR="00F60FDB" w:rsidRDefault="00F60FDB" w:rsidP="008B133F">
      <w:pPr>
        <w:rPr>
          <w:rFonts w:ascii="Arial" w:hAnsi="Arial" w:cs="Arial"/>
          <w:b/>
          <w:sz w:val="20"/>
          <w:szCs w:val="20"/>
        </w:rPr>
      </w:pPr>
    </w:p>
    <w:p w14:paraId="24035F53" w14:textId="36F12E2E" w:rsidR="00F41E5F" w:rsidRDefault="009568C6" w:rsidP="008B13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 : </w:t>
      </w:r>
      <w:r w:rsidR="004C37A5">
        <w:rPr>
          <w:rFonts w:ascii="Arial" w:hAnsi="Arial" w:cs="Arial"/>
          <w:b/>
          <w:sz w:val="20"/>
          <w:szCs w:val="20"/>
        </w:rPr>
        <w:t xml:space="preserve">Résiliation de mon contrat </w:t>
      </w:r>
      <w:r w:rsidR="004C37A5" w:rsidRPr="004C37A5">
        <w:rPr>
          <w:rFonts w:ascii="Arial" w:hAnsi="Arial" w:cs="Arial"/>
          <w:b/>
          <w:sz w:val="20"/>
          <w:szCs w:val="20"/>
          <w:highlight w:val="yellow"/>
        </w:rPr>
        <w:t>XXXXXXXX</w:t>
      </w:r>
    </w:p>
    <w:p w14:paraId="3EB8CE5A" w14:textId="77777777" w:rsidR="004C37A5" w:rsidRDefault="004C37A5" w:rsidP="004C37A5">
      <w:pPr>
        <w:ind w:right="112"/>
        <w:jc w:val="both"/>
        <w:rPr>
          <w:rFonts w:ascii="Arial" w:hAnsi="Arial" w:cs="Arial"/>
          <w:sz w:val="20"/>
          <w:szCs w:val="20"/>
        </w:rPr>
      </w:pPr>
    </w:p>
    <w:p w14:paraId="3C02A853" w14:textId="77777777" w:rsidR="004C37A5" w:rsidRDefault="004C37A5" w:rsidP="004C37A5">
      <w:pPr>
        <w:ind w:right="112"/>
        <w:jc w:val="both"/>
        <w:rPr>
          <w:rFonts w:ascii="Arial" w:hAnsi="Arial" w:cs="Arial"/>
          <w:sz w:val="20"/>
          <w:szCs w:val="20"/>
        </w:rPr>
      </w:pPr>
    </w:p>
    <w:p w14:paraId="53C57A36" w14:textId="7D3C9FF6" w:rsidR="00895AA0" w:rsidRDefault="004C37A5" w:rsidP="004C37A5">
      <w:pPr>
        <w:ind w:right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Madame, Monsieur,</w:t>
      </w:r>
      <w:r w:rsidR="00895AA0">
        <w:rPr>
          <w:rFonts w:ascii="Arial" w:hAnsi="Arial" w:cs="Arial"/>
          <w:sz w:val="20"/>
          <w:szCs w:val="20"/>
        </w:rPr>
        <w:t xml:space="preserve"> </w:t>
      </w:r>
    </w:p>
    <w:p w14:paraId="59EE4541" w14:textId="77777777" w:rsidR="00895AA0" w:rsidRDefault="00895AA0" w:rsidP="00396EB9">
      <w:pPr>
        <w:ind w:left="284" w:right="112"/>
        <w:jc w:val="both"/>
        <w:rPr>
          <w:rFonts w:ascii="Arial" w:hAnsi="Arial" w:cs="Arial"/>
          <w:sz w:val="20"/>
          <w:szCs w:val="20"/>
        </w:rPr>
      </w:pPr>
    </w:p>
    <w:p w14:paraId="24E3AE13" w14:textId="77777777" w:rsidR="00895AA0" w:rsidRDefault="00895AA0" w:rsidP="00396EB9">
      <w:pPr>
        <w:ind w:left="284" w:right="112"/>
        <w:jc w:val="both"/>
        <w:rPr>
          <w:rFonts w:ascii="Arial" w:hAnsi="Arial" w:cs="Arial"/>
          <w:sz w:val="20"/>
          <w:szCs w:val="20"/>
        </w:rPr>
      </w:pPr>
    </w:p>
    <w:p w14:paraId="4D99D21D" w14:textId="77777777" w:rsidR="003D1C01" w:rsidRDefault="003D1C01" w:rsidP="00396EB9">
      <w:pPr>
        <w:ind w:left="284" w:right="112"/>
        <w:jc w:val="both"/>
        <w:rPr>
          <w:rFonts w:ascii="Arial" w:hAnsi="Arial" w:cs="Arial"/>
          <w:sz w:val="20"/>
          <w:szCs w:val="20"/>
        </w:rPr>
      </w:pPr>
    </w:p>
    <w:p w14:paraId="177D6726" w14:textId="23E85002" w:rsidR="004C37A5" w:rsidRDefault="004C37A5" w:rsidP="004C37A5">
      <w:pPr>
        <w:ind w:right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vous informe par la présente de mon intention de résilier mon contrat d’assurance n° </w:t>
      </w:r>
      <w:r w:rsidRPr="004C37A5">
        <w:rPr>
          <w:rFonts w:ascii="Arial" w:hAnsi="Arial" w:cs="Arial"/>
          <w:sz w:val="20"/>
          <w:szCs w:val="20"/>
          <w:highlight w:val="yellow"/>
        </w:rPr>
        <w:t>XXXXXXXXXX</w:t>
      </w:r>
    </w:p>
    <w:p w14:paraId="4699CF22" w14:textId="63594BBF" w:rsidR="004C37A5" w:rsidRDefault="004C37A5" w:rsidP="004C37A5">
      <w:pPr>
        <w:ind w:right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1</w:t>
      </w:r>
      <w:r w:rsidRPr="004C37A5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Septembre 2024.</w:t>
      </w:r>
    </w:p>
    <w:p w14:paraId="0418B4ED" w14:textId="77777777" w:rsidR="004C37A5" w:rsidRDefault="004C37A5" w:rsidP="004C37A5">
      <w:pPr>
        <w:ind w:right="112"/>
        <w:jc w:val="both"/>
        <w:rPr>
          <w:rFonts w:ascii="Arial" w:hAnsi="Arial" w:cs="Arial"/>
          <w:sz w:val="20"/>
          <w:szCs w:val="20"/>
        </w:rPr>
      </w:pPr>
    </w:p>
    <w:p w14:paraId="1CF12805" w14:textId="123741F6" w:rsidR="004C37A5" w:rsidRDefault="008736DA" w:rsidP="004C37A5">
      <w:pPr>
        <w:ind w:right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C37A5">
        <w:rPr>
          <w:rFonts w:ascii="Arial" w:hAnsi="Arial" w:cs="Arial"/>
          <w:sz w:val="20"/>
          <w:szCs w:val="20"/>
        </w:rPr>
        <w:t xml:space="preserve">on association sportive est affiliée à l’UFOLEP, qui conformément </w:t>
      </w:r>
      <w:r w:rsidR="006D3ECC">
        <w:rPr>
          <w:rFonts w:ascii="Arial" w:hAnsi="Arial" w:cs="Arial"/>
          <w:sz w:val="20"/>
          <w:szCs w:val="20"/>
        </w:rPr>
        <w:t>a</w:t>
      </w:r>
      <w:r w:rsidR="004C37A5">
        <w:rPr>
          <w:rFonts w:ascii="Arial" w:hAnsi="Arial" w:cs="Arial"/>
          <w:sz w:val="20"/>
          <w:szCs w:val="20"/>
        </w:rPr>
        <w:t xml:space="preserve">u code du sport (L321-1 et suivants) a souscrit pour le compte de mon association et de mes adhérents une couverture Responsabilité Civile. </w:t>
      </w:r>
    </w:p>
    <w:p w14:paraId="095D8463" w14:textId="77777777" w:rsidR="004C37A5" w:rsidRDefault="004C37A5" w:rsidP="004C37A5">
      <w:pPr>
        <w:ind w:right="112"/>
        <w:jc w:val="both"/>
        <w:rPr>
          <w:rFonts w:ascii="Arial" w:hAnsi="Arial" w:cs="Arial"/>
          <w:sz w:val="20"/>
          <w:szCs w:val="20"/>
        </w:rPr>
      </w:pPr>
    </w:p>
    <w:p w14:paraId="0F6D74C3" w14:textId="53559041" w:rsidR="006D3ECC" w:rsidRDefault="006D3ECC" w:rsidP="004C37A5">
      <w:pPr>
        <w:ind w:right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contrat Responsabilité Civile n° 11261137004, souscrit par l’UFOLEP auprès d’AXA par l’intermédiaire de Marsh prend effet le 1</w:t>
      </w:r>
      <w:r w:rsidRPr="006D3ECC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Septembre 2024. </w:t>
      </w:r>
    </w:p>
    <w:p w14:paraId="58ECFFC6" w14:textId="77777777" w:rsidR="006D3ECC" w:rsidRDefault="006D3ECC" w:rsidP="004C37A5">
      <w:pPr>
        <w:ind w:right="112"/>
        <w:jc w:val="both"/>
        <w:rPr>
          <w:rFonts w:ascii="Arial" w:hAnsi="Arial" w:cs="Arial"/>
          <w:sz w:val="20"/>
          <w:szCs w:val="20"/>
        </w:rPr>
      </w:pPr>
    </w:p>
    <w:p w14:paraId="55E29187" w14:textId="1BA7BCA5" w:rsidR="006D3ECC" w:rsidRDefault="008736DA" w:rsidP="004C37A5">
      <w:pPr>
        <w:ind w:right="1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contrat étant souscrit par une personne morale au profit de ses adhérents, et c</w:t>
      </w:r>
      <w:r w:rsidR="006D3ECC">
        <w:rPr>
          <w:rFonts w:ascii="Arial" w:hAnsi="Arial" w:cs="Arial"/>
          <w:sz w:val="20"/>
          <w:szCs w:val="20"/>
        </w:rPr>
        <w:t>onformément aux dispositions prévues dans l’article L113-15-2 du Code des Assurances</w:t>
      </w:r>
      <w:r>
        <w:rPr>
          <w:rFonts w:ascii="Arial" w:hAnsi="Arial" w:cs="Arial"/>
          <w:sz w:val="20"/>
          <w:szCs w:val="20"/>
        </w:rPr>
        <w:t xml:space="preserve">, je vous remercie de bien vouloir me rembourser, dans un délai de 30 jours à compter de la date de résiliation la partie de prime correspondant à la période pendant laquelle votre assurance ne couvrira pas le risque Responsabilité Civile de mon association et de mes adhérents, soit le prorata de prime compris entre le 01/09/24 et le </w:t>
      </w:r>
      <w:r w:rsidRPr="008736DA">
        <w:rPr>
          <w:rFonts w:ascii="Arial" w:hAnsi="Arial" w:cs="Arial"/>
          <w:sz w:val="20"/>
          <w:szCs w:val="20"/>
          <w:highlight w:val="yellow"/>
        </w:rPr>
        <w:t>01/04/25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816FBE2" w14:textId="77777777" w:rsidR="008736DA" w:rsidRDefault="008736DA" w:rsidP="008736DA">
      <w:pPr>
        <w:jc w:val="both"/>
        <w:rPr>
          <w:rFonts w:ascii="Arial" w:hAnsi="Arial" w:cs="Arial"/>
          <w:sz w:val="20"/>
          <w:szCs w:val="20"/>
        </w:rPr>
      </w:pPr>
    </w:p>
    <w:p w14:paraId="4399C7B5" w14:textId="40042EE2" w:rsidR="00396EB9" w:rsidRDefault="00AA3220" w:rsidP="008736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l’attente de la réception d’un avenant de résiliation précisant le montant de prime qui me sera remboursé, je vous prie d’agréer, Madame, Monsieur, l’expression de mes salutations distinguées. </w:t>
      </w:r>
    </w:p>
    <w:p w14:paraId="7D8F535A" w14:textId="77777777" w:rsidR="00396EB9" w:rsidRDefault="00396EB9" w:rsidP="00396EB9">
      <w:pPr>
        <w:ind w:left="1134" w:right="112"/>
        <w:jc w:val="both"/>
        <w:rPr>
          <w:rFonts w:ascii="Arial" w:hAnsi="Arial" w:cs="Arial"/>
          <w:sz w:val="10"/>
          <w:szCs w:val="10"/>
        </w:rPr>
      </w:pPr>
    </w:p>
    <w:p w14:paraId="7E7D9369" w14:textId="77777777" w:rsidR="00B21DB0" w:rsidRDefault="00B21DB0" w:rsidP="00396EB9">
      <w:pPr>
        <w:ind w:left="1134" w:right="112"/>
        <w:jc w:val="both"/>
        <w:rPr>
          <w:rFonts w:ascii="Arial" w:hAnsi="Arial" w:cs="Arial"/>
          <w:sz w:val="10"/>
          <w:szCs w:val="10"/>
        </w:rPr>
      </w:pPr>
    </w:p>
    <w:p w14:paraId="7A105333" w14:textId="77777777" w:rsidR="00173FD0" w:rsidRDefault="00173FD0" w:rsidP="00AA3220">
      <w:pPr>
        <w:ind w:right="112"/>
        <w:jc w:val="both"/>
        <w:rPr>
          <w:rFonts w:ascii="Arial" w:hAnsi="Arial" w:cs="Arial"/>
          <w:sz w:val="20"/>
          <w:szCs w:val="20"/>
        </w:rPr>
      </w:pPr>
    </w:p>
    <w:p w14:paraId="51160DC1" w14:textId="77777777" w:rsidR="00173FD0" w:rsidRDefault="00173FD0" w:rsidP="00396EB9">
      <w:pPr>
        <w:ind w:left="284" w:right="112"/>
        <w:jc w:val="both"/>
        <w:rPr>
          <w:rFonts w:ascii="Arial" w:hAnsi="Arial" w:cs="Arial"/>
          <w:sz w:val="20"/>
          <w:szCs w:val="20"/>
        </w:rPr>
      </w:pPr>
    </w:p>
    <w:p w14:paraId="52C439F5" w14:textId="77777777" w:rsidR="00173FD0" w:rsidRDefault="00173FD0" w:rsidP="00396EB9">
      <w:pPr>
        <w:ind w:left="284" w:right="112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A94EA75" w14:textId="2A296DD6" w:rsidR="00F41830" w:rsidRPr="00AA3220" w:rsidRDefault="00F41830" w:rsidP="00396EB9">
      <w:pPr>
        <w:ind w:left="4253"/>
        <w:rPr>
          <w:rFonts w:ascii="Arial" w:hAnsi="Arial" w:cs="Arial"/>
          <w:sz w:val="20"/>
          <w:szCs w:val="20"/>
          <w:highlight w:val="yellow"/>
        </w:rPr>
      </w:pPr>
      <w:r w:rsidRPr="00AA3220">
        <w:rPr>
          <w:rFonts w:ascii="Arial" w:hAnsi="Arial" w:cs="Arial"/>
          <w:sz w:val="20"/>
          <w:szCs w:val="20"/>
          <w:highlight w:val="yellow"/>
        </w:rPr>
        <w:t xml:space="preserve">Pour </w:t>
      </w:r>
      <w:r w:rsidR="00173FD0" w:rsidRPr="00AA3220">
        <w:rPr>
          <w:rFonts w:ascii="Arial" w:hAnsi="Arial" w:cs="Arial"/>
          <w:sz w:val="20"/>
          <w:szCs w:val="20"/>
          <w:highlight w:val="yellow"/>
        </w:rPr>
        <w:t>l’association XXX</w:t>
      </w:r>
    </w:p>
    <w:p w14:paraId="6DF37C3E" w14:textId="7F1B4681" w:rsidR="00396EB9" w:rsidRPr="00AA3220" w:rsidRDefault="00173FD0" w:rsidP="00396EB9">
      <w:pPr>
        <w:ind w:left="4253"/>
        <w:rPr>
          <w:rFonts w:ascii="Arial" w:hAnsi="Arial" w:cs="Arial"/>
          <w:sz w:val="20"/>
          <w:szCs w:val="20"/>
          <w:highlight w:val="yellow"/>
        </w:rPr>
      </w:pPr>
      <w:r w:rsidRPr="00AA3220">
        <w:rPr>
          <w:rFonts w:ascii="Arial" w:hAnsi="Arial" w:cs="Arial"/>
          <w:sz w:val="20"/>
          <w:szCs w:val="20"/>
          <w:highlight w:val="yellow"/>
        </w:rPr>
        <w:t>XXXX</w:t>
      </w:r>
    </w:p>
    <w:p w14:paraId="30F24C63" w14:textId="6248EA9E" w:rsidR="00396EB9" w:rsidRDefault="00396EB9" w:rsidP="00396EB9">
      <w:pPr>
        <w:ind w:left="4253"/>
        <w:rPr>
          <w:rFonts w:ascii="Arial" w:hAnsi="Arial" w:cs="Arial"/>
          <w:sz w:val="20"/>
          <w:szCs w:val="20"/>
        </w:rPr>
      </w:pPr>
      <w:proofErr w:type="spellStart"/>
      <w:r w:rsidRPr="00AA3220">
        <w:rPr>
          <w:rFonts w:ascii="Arial" w:hAnsi="Arial" w:cs="Arial"/>
          <w:sz w:val="20"/>
          <w:szCs w:val="20"/>
          <w:highlight w:val="yellow"/>
        </w:rPr>
        <w:t>Président</w:t>
      </w:r>
      <w:r w:rsidR="00173FD0" w:rsidRPr="00AA3220">
        <w:rPr>
          <w:rFonts w:ascii="Arial" w:hAnsi="Arial" w:cs="Arial"/>
          <w:sz w:val="20"/>
          <w:szCs w:val="20"/>
          <w:highlight w:val="yellow"/>
        </w:rPr>
        <w:t>.e</w:t>
      </w:r>
      <w:proofErr w:type="spellEnd"/>
    </w:p>
    <w:p w14:paraId="12F5C1E0" w14:textId="77777777" w:rsidR="00F41830" w:rsidRDefault="00F41830" w:rsidP="00927E0B">
      <w:pPr>
        <w:ind w:left="4253"/>
        <w:rPr>
          <w:rFonts w:ascii="Arial" w:hAnsi="Arial" w:cs="Arial"/>
          <w:sz w:val="20"/>
          <w:szCs w:val="20"/>
        </w:rPr>
      </w:pPr>
    </w:p>
    <w:p w14:paraId="791B6B24" w14:textId="77777777" w:rsidR="00F41830" w:rsidRDefault="00F41830" w:rsidP="00927E0B">
      <w:pPr>
        <w:ind w:left="4253"/>
        <w:rPr>
          <w:rFonts w:ascii="Arial" w:hAnsi="Arial" w:cs="Arial"/>
          <w:sz w:val="20"/>
          <w:szCs w:val="20"/>
        </w:rPr>
      </w:pPr>
    </w:p>
    <w:p w14:paraId="51539DA1" w14:textId="7E8E546C" w:rsidR="008F0963" w:rsidRDefault="008F0963" w:rsidP="00F41830">
      <w:pPr>
        <w:ind w:left="142"/>
        <w:jc w:val="both"/>
        <w:rPr>
          <w:rFonts w:ascii="Arial" w:hAnsi="Arial" w:cs="Arial"/>
          <w:sz w:val="20"/>
          <w:szCs w:val="20"/>
        </w:rPr>
      </w:pPr>
    </w:p>
    <w:sectPr w:rsidR="008F0963" w:rsidSect="008F0A6F">
      <w:headerReference w:type="default" r:id="rId10"/>
      <w:footerReference w:type="default" r:id="rId11"/>
      <w:pgSz w:w="11906" w:h="16838" w:code="9"/>
      <w:pgMar w:top="1985" w:right="1304" w:bottom="1985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EDA6A" w14:textId="77777777" w:rsidR="00517C8F" w:rsidRDefault="00517C8F" w:rsidP="00DC7F6C">
      <w:r>
        <w:separator/>
      </w:r>
    </w:p>
  </w:endnote>
  <w:endnote w:type="continuationSeparator" w:id="0">
    <w:p w14:paraId="1960A963" w14:textId="77777777" w:rsidR="00517C8F" w:rsidRDefault="00517C8F" w:rsidP="00DC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DE03" w14:textId="77777777" w:rsidR="009C50A2" w:rsidRPr="009C50A2" w:rsidRDefault="00396EB9" w:rsidP="009C50A2">
    <w:pPr>
      <w:tabs>
        <w:tab w:val="center" w:pos="4536"/>
        <w:tab w:val="right" w:pos="9072"/>
      </w:tabs>
      <w:spacing w:line="240" w:lineRule="atLeast"/>
      <w:ind w:left="-851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noProof/>
        <w:color w:val="333333"/>
        <w:sz w:val="20"/>
        <w:szCs w:val="20"/>
      </w:rPr>
      <w:drawing>
        <wp:anchor distT="0" distB="0" distL="114300" distR="114300" simplePos="0" relativeHeight="251658240" behindDoc="1" locked="0" layoutInCell="1" allowOverlap="1" wp14:anchorId="11641B94" wp14:editId="4882C3B9">
          <wp:simplePos x="0" y="0"/>
          <wp:positionH relativeFrom="page">
            <wp:posOffset>0</wp:posOffset>
          </wp:positionH>
          <wp:positionV relativeFrom="page">
            <wp:posOffset>9259570</wp:posOffset>
          </wp:positionV>
          <wp:extent cx="7562850" cy="1800225"/>
          <wp:effectExtent l="0" t="0" r="0" b="0"/>
          <wp:wrapNone/>
          <wp:docPr id="6" name="Image 16" descr="tdl_bas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tdl_bas-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21EAE9" w14:textId="77777777" w:rsidR="009C50A2" w:rsidRPr="009C50A2" w:rsidRDefault="009C50A2" w:rsidP="009C50A2">
    <w:pPr>
      <w:tabs>
        <w:tab w:val="center" w:pos="4536"/>
        <w:tab w:val="right" w:pos="9072"/>
      </w:tabs>
      <w:spacing w:line="240" w:lineRule="atLeast"/>
      <w:ind w:left="-851"/>
      <w:rPr>
        <w:rFonts w:ascii="Arial" w:hAnsi="Arial" w:cs="Arial"/>
        <w:color w:val="333333"/>
        <w:sz w:val="20"/>
        <w:szCs w:val="20"/>
      </w:rPr>
    </w:pPr>
  </w:p>
  <w:p w14:paraId="603DD3F8" w14:textId="77777777" w:rsidR="009C50A2" w:rsidRPr="009C50A2" w:rsidRDefault="009C50A2" w:rsidP="009C50A2">
    <w:pPr>
      <w:tabs>
        <w:tab w:val="center" w:pos="4536"/>
        <w:tab w:val="right" w:pos="9072"/>
      </w:tabs>
      <w:spacing w:line="240" w:lineRule="atLeast"/>
      <w:ind w:left="-851"/>
      <w:rPr>
        <w:rFonts w:ascii="Arial" w:hAnsi="Arial" w:cs="Arial"/>
        <w:color w:val="333333"/>
        <w:sz w:val="20"/>
        <w:szCs w:val="20"/>
      </w:rPr>
    </w:pPr>
  </w:p>
  <w:p w14:paraId="3EF9BD84" w14:textId="77777777" w:rsidR="009C50A2" w:rsidRPr="009C50A2" w:rsidRDefault="009C50A2" w:rsidP="009C50A2">
    <w:pPr>
      <w:tabs>
        <w:tab w:val="center" w:pos="4536"/>
        <w:tab w:val="right" w:pos="9072"/>
      </w:tabs>
      <w:spacing w:line="240" w:lineRule="atLeast"/>
      <w:ind w:left="-851"/>
      <w:rPr>
        <w:rFonts w:ascii="Arial" w:hAnsi="Arial" w:cs="Arial"/>
        <w:color w:val="333333"/>
        <w:sz w:val="20"/>
        <w:szCs w:val="20"/>
      </w:rPr>
    </w:pPr>
  </w:p>
  <w:p w14:paraId="0DE8446D" w14:textId="77777777" w:rsidR="009C50A2" w:rsidRPr="009C50A2" w:rsidRDefault="009C50A2" w:rsidP="009C50A2">
    <w:pPr>
      <w:tabs>
        <w:tab w:val="center" w:pos="4536"/>
        <w:tab w:val="right" w:pos="9072"/>
      </w:tabs>
      <w:spacing w:line="240" w:lineRule="atLeast"/>
      <w:ind w:left="-851"/>
      <w:rPr>
        <w:rFonts w:ascii="Arial" w:hAnsi="Arial" w:cs="Arial"/>
        <w:color w:val="333333"/>
        <w:sz w:val="20"/>
        <w:szCs w:val="20"/>
      </w:rPr>
    </w:pPr>
  </w:p>
  <w:p w14:paraId="2295CA6A" w14:textId="77777777" w:rsidR="009C50A2" w:rsidRPr="009C50A2" w:rsidRDefault="009C50A2" w:rsidP="009C50A2">
    <w:pPr>
      <w:tabs>
        <w:tab w:val="center" w:pos="4536"/>
        <w:tab w:val="right" w:pos="9072"/>
      </w:tabs>
      <w:spacing w:line="180" w:lineRule="atLeast"/>
      <w:ind w:left="-851"/>
      <w:rPr>
        <w:rFonts w:ascii="Arial" w:hAnsi="Arial" w:cs="Arial"/>
        <w:b/>
        <w:color w:val="72737B"/>
        <w:sz w:val="16"/>
        <w:szCs w:val="16"/>
      </w:rPr>
    </w:pPr>
    <w:r w:rsidRPr="009C50A2">
      <w:rPr>
        <w:rFonts w:ascii="Arial" w:hAnsi="Arial" w:cs="Arial"/>
        <w:b/>
        <w:color w:val="72737B"/>
        <w:sz w:val="16"/>
        <w:szCs w:val="16"/>
      </w:rPr>
      <w:t>Union Française des Œuvres Laïques d’Éducation Physique</w:t>
    </w:r>
  </w:p>
  <w:p w14:paraId="6782FC8D" w14:textId="77777777" w:rsidR="009C50A2" w:rsidRPr="009C50A2" w:rsidRDefault="009C50A2" w:rsidP="009C50A2">
    <w:pPr>
      <w:tabs>
        <w:tab w:val="center" w:pos="4536"/>
        <w:tab w:val="right" w:pos="9072"/>
      </w:tabs>
      <w:spacing w:line="180" w:lineRule="atLeast"/>
      <w:ind w:left="-851"/>
      <w:rPr>
        <w:rFonts w:ascii="Arial" w:hAnsi="Arial" w:cs="Arial"/>
        <w:color w:val="7F7F7F"/>
        <w:sz w:val="16"/>
        <w:szCs w:val="16"/>
      </w:rPr>
    </w:pPr>
    <w:r w:rsidRPr="009C50A2">
      <w:rPr>
        <w:rFonts w:ascii="Arial" w:hAnsi="Arial" w:cs="Arial"/>
        <w:color w:val="7F7F7F"/>
        <w:sz w:val="16"/>
        <w:szCs w:val="16"/>
      </w:rPr>
      <w:t>3, rue Récamier - 75341 Paris Cedex 07 - Tél. 01 43 58 97 71 - www.ufolep.org</w:t>
    </w:r>
  </w:p>
  <w:p w14:paraId="271FA855" w14:textId="77777777" w:rsidR="009C50A2" w:rsidRPr="009C50A2" w:rsidRDefault="009C50A2" w:rsidP="009C50A2">
    <w:pPr>
      <w:tabs>
        <w:tab w:val="center" w:pos="4536"/>
        <w:tab w:val="right" w:pos="9072"/>
      </w:tabs>
      <w:spacing w:line="180" w:lineRule="atLeast"/>
      <w:ind w:left="-851"/>
      <w:rPr>
        <w:rFonts w:ascii="Arial" w:hAnsi="Arial" w:cs="Arial"/>
        <w:color w:val="7F7F7F"/>
        <w:sz w:val="16"/>
        <w:szCs w:val="16"/>
      </w:rPr>
    </w:pPr>
    <w:r w:rsidRPr="009C50A2">
      <w:rPr>
        <w:rFonts w:ascii="Arial" w:hAnsi="Arial" w:cs="Arial"/>
        <w:color w:val="7F7F7F"/>
        <w:sz w:val="16"/>
        <w:szCs w:val="16"/>
      </w:rPr>
      <w:t>Association régie par la loi du 1er juillet 1901 - N° SIRET 38755779600019 Code APE 9312 Z</w:t>
    </w:r>
  </w:p>
  <w:p w14:paraId="04898911" w14:textId="77777777" w:rsidR="009C50A2" w:rsidRDefault="009C50A2" w:rsidP="00D9380D">
    <w:pPr>
      <w:tabs>
        <w:tab w:val="center" w:pos="4536"/>
        <w:tab w:val="right" w:pos="9072"/>
      </w:tabs>
      <w:spacing w:line="180" w:lineRule="atLeast"/>
      <w:ind w:left="-851"/>
      <w:rPr>
        <w:rFonts w:ascii="Arial" w:hAnsi="Arial" w:cs="Arial"/>
        <w:color w:val="7F7F7F"/>
        <w:sz w:val="16"/>
        <w:szCs w:val="16"/>
      </w:rPr>
    </w:pPr>
    <w:r w:rsidRPr="009C50A2">
      <w:rPr>
        <w:rFonts w:ascii="Arial" w:hAnsi="Arial" w:cs="Arial"/>
        <w:color w:val="7F7F7F"/>
        <w:sz w:val="16"/>
        <w:szCs w:val="16"/>
      </w:rPr>
      <w:t>N° d’organisme de formation 11755052675</w:t>
    </w:r>
  </w:p>
  <w:p w14:paraId="2B5C0FE4" w14:textId="77777777" w:rsidR="00D9380D" w:rsidRPr="00D9380D" w:rsidRDefault="00D9380D" w:rsidP="00D9380D">
    <w:pPr>
      <w:tabs>
        <w:tab w:val="center" w:pos="4536"/>
        <w:tab w:val="right" w:pos="9072"/>
      </w:tabs>
      <w:spacing w:line="180" w:lineRule="atLeast"/>
      <w:ind w:left="-851"/>
      <w:rPr>
        <w:rFonts w:ascii="Arial" w:hAnsi="Arial" w:cs="Arial"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FC5E9" w14:textId="77777777" w:rsidR="00517C8F" w:rsidRDefault="00517C8F" w:rsidP="00DC7F6C">
      <w:r>
        <w:separator/>
      </w:r>
    </w:p>
  </w:footnote>
  <w:footnote w:type="continuationSeparator" w:id="0">
    <w:p w14:paraId="056BE42D" w14:textId="77777777" w:rsidR="00517C8F" w:rsidRDefault="00517C8F" w:rsidP="00DC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723B7" w14:textId="77777777" w:rsidR="009C50A2" w:rsidRPr="00E34E6C" w:rsidRDefault="00396EB9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AF7C947" wp14:editId="7EF17D62">
          <wp:simplePos x="0" y="0"/>
          <wp:positionH relativeFrom="page">
            <wp:posOffset>0</wp:posOffset>
          </wp:positionH>
          <wp:positionV relativeFrom="page">
            <wp:posOffset>-133350</wp:posOffset>
          </wp:positionV>
          <wp:extent cx="7562850" cy="1447800"/>
          <wp:effectExtent l="0" t="0" r="0" b="0"/>
          <wp:wrapNone/>
          <wp:docPr id="5" name="Image 17" descr="td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td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CD2"/>
    <w:multiLevelType w:val="hybridMultilevel"/>
    <w:tmpl w:val="2CB0B986"/>
    <w:lvl w:ilvl="0" w:tplc="62A60C88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6936A5A"/>
    <w:multiLevelType w:val="hybridMultilevel"/>
    <w:tmpl w:val="A588BE16"/>
    <w:lvl w:ilvl="0" w:tplc="B0482C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7BA"/>
    <w:multiLevelType w:val="hybridMultilevel"/>
    <w:tmpl w:val="1620114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93032F"/>
    <w:multiLevelType w:val="hybridMultilevel"/>
    <w:tmpl w:val="BA4EDE8C"/>
    <w:lvl w:ilvl="0" w:tplc="66C4D1FA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A562D35"/>
    <w:multiLevelType w:val="hybridMultilevel"/>
    <w:tmpl w:val="1722F63A"/>
    <w:lvl w:ilvl="0" w:tplc="ADC8752C">
      <w:numFmt w:val="bullet"/>
      <w:lvlText w:val="-"/>
      <w:lvlJc w:val="left"/>
      <w:pPr>
        <w:ind w:left="119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5" w15:restartNumberingAfterBreak="0">
    <w:nsid w:val="0B1D7E1F"/>
    <w:multiLevelType w:val="hybridMultilevel"/>
    <w:tmpl w:val="5C9648B2"/>
    <w:lvl w:ilvl="0" w:tplc="66C4D1FA">
      <w:start w:val="1"/>
      <w:numFmt w:val="bullet"/>
      <w:lvlText w:val="-"/>
      <w:lvlJc w:val="left"/>
      <w:pPr>
        <w:ind w:left="77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0B252907"/>
    <w:multiLevelType w:val="hybridMultilevel"/>
    <w:tmpl w:val="EE305326"/>
    <w:lvl w:ilvl="0" w:tplc="040C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" w15:restartNumberingAfterBreak="0">
    <w:nsid w:val="0D065E15"/>
    <w:multiLevelType w:val="hybridMultilevel"/>
    <w:tmpl w:val="BC98AFBA"/>
    <w:lvl w:ilvl="0" w:tplc="ADC8752C">
      <w:numFmt w:val="bullet"/>
      <w:lvlText w:val="-"/>
      <w:lvlJc w:val="left"/>
      <w:pPr>
        <w:ind w:left="617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8" w15:restartNumberingAfterBreak="0">
    <w:nsid w:val="0EF2161B"/>
    <w:multiLevelType w:val="hybridMultilevel"/>
    <w:tmpl w:val="64848E54"/>
    <w:lvl w:ilvl="0" w:tplc="DF42A304">
      <w:start w:val="1"/>
      <w:numFmt w:val="bullet"/>
      <w:lvlText w:val="-"/>
      <w:lvlJc w:val="left"/>
      <w:pPr>
        <w:ind w:left="1483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9" w15:restartNumberingAfterBreak="0">
    <w:nsid w:val="0F195B75"/>
    <w:multiLevelType w:val="hybridMultilevel"/>
    <w:tmpl w:val="BD3402B2"/>
    <w:lvl w:ilvl="0" w:tplc="040C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0" w15:restartNumberingAfterBreak="0">
    <w:nsid w:val="152B3A65"/>
    <w:multiLevelType w:val="hybridMultilevel"/>
    <w:tmpl w:val="F59AC676"/>
    <w:lvl w:ilvl="0" w:tplc="37DC7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C159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41A4C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2F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61CF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45B1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213B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2CF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F87C1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6456"/>
    <w:multiLevelType w:val="hybridMultilevel"/>
    <w:tmpl w:val="3C62D4BE"/>
    <w:lvl w:ilvl="0" w:tplc="0D62A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97AC9"/>
    <w:multiLevelType w:val="hybridMultilevel"/>
    <w:tmpl w:val="9FB0B176"/>
    <w:lvl w:ilvl="0" w:tplc="040C000F">
      <w:start w:val="1"/>
      <w:numFmt w:val="decimal"/>
      <w:lvlText w:val="%1."/>
      <w:lvlJc w:val="left"/>
      <w:pPr>
        <w:ind w:left="775" w:hanging="360"/>
      </w:pPr>
    </w:lvl>
    <w:lvl w:ilvl="1" w:tplc="040C0019" w:tentative="1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279077EB"/>
    <w:multiLevelType w:val="hybridMultilevel"/>
    <w:tmpl w:val="E3049FF6"/>
    <w:lvl w:ilvl="0" w:tplc="0B1C9842">
      <w:start w:val="10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 w15:restartNumberingAfterBreak="0">
    <w:nsid w:val="28A913CE"/>
    <w:multiLevelType w:val="hybridMultilevel"/>
    <w:tmpl w:val="F29E31DC"/>
    <w:lvl w:ilvl="0" w:tplc="66C4D1FA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909772D"/>
    <w:multiLevelType w:val="hybridMultilevel"/>
    <w:tmpl w:val="BB2409CC"/>
    <w:lvl w:ilvl="0" w:tplc="66C4D1FA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2C946361"/>
    <w:multiLevelType w:val="hybridMultilevel"/>
    <w:tmpl w:val="885A47BE"/>
    <w:lvl w:ilvl="0" w:tplc="66C4D1FA">
      <w:start w:val="1"/>
      <w:numFmt w:val="bullet"/>
      <w:lvlText w:val="-"/>
      <w:lvlJc w:val="left"/>
      <w:pPr>
        <w:ind w:left="77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7" w15:restartNumberingAfterBreak="0">
    <w:nsid w:val="34956C0D"/>
    <w:multiLevelType w:val="hybridMultilevel"/>
    <w:tmpl w:val="AC863E38"/>
    <w:lvl w:ilvl="0" w:tplc="717653D6">
      <w:numFmt w:val="bullet"/>
      <w:lvlText w:val="-"/>
      <w:lvlJc w:val="left"/>
      <w:pPr>
        <w:ind w:left="2123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34B53095"/>
    <w:multiLevelType w:val="hybridMultilevel"/>
    <w:tmpl w:val="0600B08C"/>
    <w:lvl w:ilvl="0" w:tplc="66C4D1FA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3D4C424F"/>
    <w:multiLevelType w:val="hybridMultilevel"/>
    <w:tmpl w:val="2C4CAFCE"/>
    <w:lvl w:ilvl="0" w:tplc="66C4D1FA">
      <w:start w:val="1"/>
      <w:numFmt w:val="bullet"/>
      <w:lvlText w:val="-"/>
      <w:lvlJc w:val="left"/>
      <w:pPr>
        <w:ind w:left="77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0" w15:restartNumberingAfterBreak="0">
    <w:nsid w:val="3F876ED8"/>
    <w:multiLevelType w:val="hybridMultilevel"/>
    <w:tmpl w:val="362A55A0"/>
    <w:lvl w:ilvl="0" w:tplc="040C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1" w15:restartNumberingAfterBreak="0">
    <w:nsid w:val="401D4EC4"/>
    <w:multiLevelType w:val="hybridMultilevel"/>
    <w:tmpl w:val="3E0E3132"/>
    <w:lvl w:ilvl="0" w:tplc="C48CB5B2">
      <w:numFmt w:val="bullet"/>
      <w:lvlText w:val="-"/>
      <w:lvlJc w:val="left"/>
      <w:pPr>
        <w:ind w:left="6314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2" w15:restartNumberingAfterBreak="0">
    <w:nsid w:val="41F640FC"/>
    <w:multiLevelType w:val="hybridMultilevel"/>
    <w:tmpl w:val="9B209B72"/>
    <w:lvl w:ilvl="0" w:tplc="66C4D1FA">
      <w:start w:val="1"/>
      <w:numFmt w:val="bullet"/>
      <w:lvlText w:val="-"/>
      <w:lvlJc w:val="left"/>
      <w:pPr>
        <w:ind w:left="79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2DB1A45"/>
    <w:multiLevelType w:val="hybridMultilevel"/>
    <w:tmpl w:val="DF1CCFC6"/>
    <w:lvl w:ilvl="0" w:tplc="62A60C88">
      <w:numFmt w:val="bullet"/>
      <w:lvlText w:val="-"/>
      <w:lvlJc w:val="left"/>
      <w:pPr>
        <w:ind w:left="21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4" w15:restartNumberingAfterBreak="0">
    <w:nsid w:val="43097382"/>
    <w:multiLevelType w:val="hybridMultilevel"/>
    <w:tmpl w:val="39420686"/>
    <w:lvl w:ilvl="0" w:tplc="66C4D1FA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37B7BE0"/>
    <w:multiLevelType w:val="hybridMultilevel"/>
    <w:tmpl w:val="B15EFB24"/>
    <w:lvl w:ilvl="0" w:tplc="0080A0DC">
      <w:start w:val="20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6" w15:restartNumberingAfterBreak="0">
    <w:nsid w:val="49191024"/>
    <w:multiLevelType w:val="hybridMultilevel"/>
    <w:tmpl w:val="F1ACDB9A"/>
    <w:lvl w:ilvl="0" w:tplc="66C4D1FA">
      <w:start w:val="1"/>
      <w:numFmt w:val="bullet"/>
      <w:lvlText w:val="-"/>
      <w:lvlJc w:val="left"/>
      <w:pPr>
        <w:ind w:left="77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4A241456"/>
    <w:multiLevelType w:val="hybridMultilevel"/>
    <w:tmpl w:val="9C42083E"/>
    <w:lvl w:ilvl="0" w:tplc="B0482C9C">
      <w:start w:val="10"/>
      <w:numFmt w:val="bullet"/>
      <w:lvlText w:val="-"/>
      <w:lvlJc w:val="left"/>
      <w:pPr>
        <w:ind w:left="7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 w15:restartNumberingAfterBreak="0">
    <w:nsid w:val="51E33C84"/>
    <w:multiLevelType w:val="hybridMultilevel"/>
    <w:tmpl w:val="9296FF9A"/>
    <w:lvl w:ilvl="0" w:tplc="66C4D1FA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 w15:restartNumberingAfterBreak="0">
    <w:nsid w:val="528202D6"/>
    <w:multiLevelType w:val="hybridMultilevel"/>
    <w:tmpl w:val="0A40785E"/>
    <w:lvl w:ilvl="0" w:tplc="66C4D1FA">
      <w:start w:val="1"/>
      <w:numFmt w:val="bullet"/>
      <w:lvlText w:val="-"/>
      <w:lvlJc w:val="left"/>
      <w:pPr>
        <w:ind w:left="77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530C36DD"/>
    <w:multiLevelType w:val="hybridMultilevel"/>
    <w:tmpl w:val="EB0482C6"/>
    <w:lvl w:ilvl="0" w:tplc="5BFEB074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40A592F"/>
    <w:multiLevelType w:val="hybridMultilevel"/>
    <w:tmpl w:val="6E6EED5E"/>
    <w:lvl w:ilvl="0" w:tplc="66C4D1FA">
      <w:start w:val="1"/>
      <w:numFmt w:val="bullet"/>
      <w:lvlText w:val="-"/>
      <w:lvlJc w:val="left"/>
      <w:pPr>
        <w:ind w:left="77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2" w15:restartNumberingAfterBreak="0">
    <w:nsid w:val="55450569"/>
    <w:multiLevelType w:val="hybridMultilevel"/>
    <w:tmpl w:val="081ED3AE"/>
    <w:lvl w:ilvl="0" w:tplc="EDCAE056">
      <w:start w:val="2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33" w15:restartNumberingAfterBreak="0">
    <w:nsid w:val="582A0E66"/>
    <w:multiLevelType w:val="hybridMultilevel"/>
    <w:tmpl w:val="1C6CBFBC"/>
    <w:lvl w:ilvl="0" w:tplc="221C164C">
      <w:start w:val="18"/>
      <w:numFmt w:val="bullet"/>
      <w:lvlText w:val="-"/>
      <w:lvlJc w:val="left"/>
      <w:pPr>
        <w:ind w:left="775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4" w15:restartNumberingAfterBreak="0">
    <w:nsid w:val="59B07F82"/>
    <w:multiLevelType w:val="hybridMultilevel"/>
    <w:tmpl w:val="85FEFCF2"/>
    <w:lvl w:ilvl="0" w:tplc="FF7036DC">
      <w:start w:val="1"/>
      <w:numFmt w:val="bullet"/>
      <w:lvlText w:val=""/>
      <w:lvlJc w:val="left"/>
      <w:pPr>
        <w:ind w:left="779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5" w15:restartNumberingAfterBreak="0">
    <w:nsid w:val="5CEE53C8"/>
    <w:multiLevelType w:val="hybridMultilevel"/>
    <w:tmpl w:val="428687B2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15C586C"/>
    <w:multiLevelType w:val="hybridMultilevel"/>
    <w:tmpl w:val="11A0683E"/>
    <w:lvl w:ilvl="0" w:tplc="ADC8752C">
      <w:numFmt w:val="bullet"/>
      <w:lvlText w:val="-"/>
      <w:lvlJc w:val="left"/>
      <w:pPr>
        <w:ind w:left="617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37" w15:restartNumberingAfterBreak="0">
    <w:nsid w:val="627C0CA4"/>
    <w:multiLevelType w:val="hybridMultilevel"/>
    <w:tmpl w:val="870A144A"/>
    <w:lvl w:ilvl="0" w:tplc="BB3C645C">
      <w:start w:val="16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38" w15:restartNumberingAfterBreak="0">
    <w:nsid w:val="676C55FB"/>
    <w:multiLevelType w:val="hybridMultilevel"/>
    <w:tmpl w:val="BB089C8A"/>
    <w:lvl w:ilvl="0" w:tplc="B0482C9C">
      <w:start w:val="1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9" w15:restartNumberingAfterBreak="0">
    <w:nsid w:val="68E32BC8"/>
    <w:multiLevelType w:val="hybridMultilevel"/>
    <w:tmpl w:val="804A079A"/>
    <w:lvl w:ilvl="0" w:tplc="B0482C9C">
      <w:start w:val="10"/>
      <w:numFmt w:val="bullet"/>
      <w:lvlText w:val="-"/>
      <w:lvlJc w:val="left"/>
      <w:pPr>
        <w:ind w:left="7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0" w15:restartNumberingAfterBreak="0">
    <w:nsid w:val="6AD41514"/>
    <w:multiLevelType w:val="hybridMultilevel"/>
    <w:tmpl w:val="9626B314"/>
    <w:lvl w:ilvl="0" w:tplc="66C4D1FA">
      <w:start w:val="1"/>
      <w:numFmt w:val="bullet"/>
      <w:lvlText w:val="-"/>
      <w:lvlJc w:val="left"/>
      <w:pPr>
        <w:ind w:left="77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1" w15:restartNumberingAfterBreak="0">
    <w:nsid w:val="6BD04B52"/>
    <w:multiLevelType w:val="hybridMultilevel"/>
    <w:tmpl w:val="7CD2E186"/>
    <w:lvl w:ilvl="0" w:tplc="66C4D1FA">
      <w:start w:val="1"/>
      <w:numFmt w:val="bullet"/>
      <w:lvlText w:val="-"/>
      <w:lvlJc w:val="left"/>
      <w:pPr>
        <w:ind w:left="77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2" w15:restartNumberingAfterBreak="0">
    <w:nsid w:val="6CD44770"/>
    <w:multiLevelType w:val="hybridMultilevel"/>
    <w:tmpl w:val="DFA0BC92"/>
    <w:lvl w:ilvl="0" w:tplc="221C164C">
      <w:start w:val="18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43" w15:restartNumberingAfterBreak="0">
    <w:nsid w:val="6E4F09F3"/>
    <w:multiLevelType w:val="hybridMultilevel"/>
    <w:tmpl w:val="DCCAE62A"/>
    <w:lvl w:ilvl="0" w:tplc="66C4D1FA">
      <w:start w:val="1"/>
      <w:numFmt w:val="bullet"/>
      <w:lvlText w:val="-"/>
      <w:lvlJc w:val="left"/>
      <w:pPr>
        <w:ind w:left="77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4" w15:restartNumberingAfterBreak="0">
    <w:nsid w:val="72ED4EC1"/>
    <w:multiLevelType w:val="hybridMultilevel"/>
    <w:tmpl w:val="1D128EE4"/>
    <w:lvl w:ilvl="0" w:tplc="66C4D1FA">
      <w:start w:val="1"/>
      <w:numFmt w:val="bullet"/>
      <w:lvlText w:val="-"/>
      <w:lvlJc w:val="left"/>
      <w:pPr>
        <w:ind w:left="79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7D394A31"/>
    <w:multiLevelType w:val="hybridMultilevel"/>
    <w:tmpl w:val="DAE64626"/>
    <w:lvl w:ilvl="0" w:tplc="FF7036DC">
      <w:start w:val="1"/>
      <w:numFmt w:val="bullet"/>
      <w:lvlText w:val=""/>
      <w:lvlJc w:val="left"/>
      <w:pPr>
        <w:ind w:left="234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19253237">
    <w:abstractNumId w:val="42"/>
  </w:num>
  <w:num w:numId="2" w16cid:durableId="1742827216">
    <w:abstractNumId w:val="32"/>
  </w:num>
  <w:num w:numId="3" w16cid:durableId="1087581884">
    <w:abstractNumId w:val="37"/>
  </w:num>
  <w:num w:numId="4" w16cid:durableId="2023362285">
    <w:abstractNumId w:val="25"/>
  </w:num>
  <w:num w:numId="5" w16cid:durableId="1750733245">
    <w:abstractNumId w:val="38"/>
  </w:num>
  <w:num w:numId="6" w16cid:durableId="545416246">
    <w:abstractNumId w:val="11"/>
  </w:num>
  <w:num w:numId="7" w16cid:durableId="1225482743">
    <w:abstractNumId w:val="0"/>
  </w:num>
  <w:num w:numId="8" w16cid:durableId="451098462">
    <w:abstractNumId w:val="20"/>
  </w:num>
  <w:num w:numId="9" w16cid:durableId="1066954363">
    <w:abstractNumId w:val="23"/>
  </w:num>
  <w:num w:numId="10" w16cid:durableId="421953295">
    <w:abstractNumId w:val="7"/>
  </w:num>
  <w:num w:numId="11" w16cid:durableId="728773127">
    <w:abstractNumId w:val="4"/>
  </w:num>
  <w:num w:numId="12" w16cid:durableId="959267208">
    <w:abstractNumId w:val="36"/>
  </w:num>
  <w:num w:numId="13" w16cid:durableId="1950551221">
    <w:abstractNumId w:val="21"/>
  </w:num>
  <w:num w:numId="14" w16cid:durableId="1310091027">
    <w:abstractNumId w:val="45"/>
  </w:num>
  <w:num w:numId="15" w16cid:durableId="1492524001">
    <w:abstractNumId w:val="34"/>
  </w:num>
  <w:num w:numId="16" w16cid:durableId="666788736">
    <w:abstractNumId w:val="13"/>
  </w:num>
  <w:num w:numId="17" w16cid:durableId="1880821217">
    <w:abstractNumId w:val="1"/>
  </w:num>
  <w:num w:numId="18" w16cid:durableId="399251193">
    <w:abstractNumId w:val="39"/>
  </w:num>
  <w:num w:numId="19" w16cid:durableId="1954709378">
    <w:abstractNumId w:val="27"/>
  </w:num>
  <w:num w:numId="20" w16cid:durableId="2147163111">
    <w:abstractNumId w:val="5"/>
  </w:num>
  <w:num w:numId="21" w16cid:durableId="1534920394">
    <w:abstractNumId w:val="24"/>
  </w:num>
  <w:num w:numId="22" w16cid:durableId="1097482454">
    <w:abstractNumId w:val="41"/>
  </w:num>
  <w:num w:numId="23" w16cid:durableId="747268211">
    <w:abstractNumId w:val="43"/>
  </w:num>
  <w:num w:numId="24" w16cid:durableId="117725882">
    <w:abstractNumId w:val="31"/>
  </w:num>
  <w:num w:numId="25" w16cid:durableId="316351107">
    <w:abstractNumId w:val="19"/>
  </w:num>
  <w:num w:numId="26" w16cid:durableId="2068382482">
    <w:abstractNumId w:val="26"/>
  </w:num>
  <w:num w:numId="27" w16cid:durableId="2005623304">
    <w:abstractNumId w:val="40"/>
  </w:num>
  <w:num w:numId="28" w16cid:durableId="594435710">
    <w:abstractNumId w:val="16"/>
  </w:num>
  <w:num w:numId="29" w16cid:durableId="1576554153">
    <w:abstractNumId w:val="29"/>
  </w:num>
  <w:num w:numId="30" w16cid:durableId="1857037896">
    <w:abstractNumId w:val="18"/>
  </w:num>
  <w:num w:numId="31" w16cid:durableId="270280804">
    <w:abstractNumId w:val="3"/>
  </w:num>
  <w:num w:numId="32" w16cid:durableId="988704548">
    <w:abstractNumId w:val="12"/>
  </w:num>
  <w:num w:numId="33" w16cid:durableId="1672637093">
    <w:abstractNumId w:val="33"/>
  </w:num>
  <w:num w:numId="34" w16cid:durableId="1419903919">
    <w:abstractNumId w:val="28"/>
  </w:num>
  <w:num w:numId="35" w16cid:durableId="872421734">
    <w:abstractNumId w:val="15"/>
  </w:num>
  <w:num w:numId="36" w16cid:durableId="696614593">
    <w:abstractNumId w:val="14"/>
  </w:num>
  <w:num w:numId="37" w16cid:durableId="174073035">
    <w:abstractNumId w:val="44"/>
  </w:num>
  <w:num w:numId="38" w16cid:durableId="226115755">
    <w:abstractNumId w:val="22"/>
  </w:num>
  <w:num w:numId="39" w16cid:durableId="68120003">
    <w:abstractNumId w:val="30"/>
  </w:num>
  <w:num w:numId="40" w16cid:durableId="535581784">
    <w:abstractNumId w:val="17"/>
  </w:num>
  <w:num w:numId="41" w16cid:durableId="364599403">
    <w:abstractNumId w:val="6"/>
  </w:num>
  <w:num w:numId="42" w16cid:durableId="159585968">
    <w:abstractNumId w:val="35"/>
  </w:num>
  <w:num w:numId="43" w16cid:durableId="511340295">
    <w:abstractNumId w:val="2"/>
  </w:num>
  <w:num w:numId="44" w16cid:durableId="564681346">
    <w:abstractNumId w:val="9"/>
  </w:num>
  <w:num w:numId="45" w16cid:durableId="1312832780">
    <w:abstractNumId w:val="8"/>
  </w:num>
  <w:num w:numId="46" w16cid:durableId="1263411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85"/>
    <w:rsid w:val="00000EFC"/>
    <w:rsid w:val="0000749E"/>
    <w:rsid w:val="00007BA9"/>
    <w:rsid w:val="000143EF"/>
    <w:rsid w:val="00031184"/>
    <w:rsid w:val="00032F05"/>
    <w:rsid w:val="00036713"/>
    <w:rsid w:val="000376A5"/>
    <w:rsid w:val="0004479A"/>
    <w:rsid w:val="00051647"/>
    <w:rsid w:val="000647D4"/>
    <w:rsid w:val="00064CA0"/>
    <w:rsid w:val="00081F8F"/>
    <w:rsid w:val="00086933"/>
    <w:rsid w:val="0008720A"/>
    <w:rsid w:val="000907CF"/>
    <w:rsid w:val="00090C0D"/>
    <w:rsid w:val="00094280"/>
    <w:rsid w:val="00095441"/>
    <w:rsid w:val="000A0A01"/>
    <w:rsid w:val="000A25F3"/>
    <w:rsid w:val="000A78F6"/>
    <w:rsid w:val="000C43A0"/>
    <w:rsid w:val="000D1607"/>
    <w:rsid w:val="000D1688"/>
    <w:rsid w:val="000E116E"/>
    <w:rsid w:val="000F2967"/>
    <w:rsid w:val="000F3C05"/>
    <w:rsid w:val="00100CDE"/>
    <w:rsid w:val="00104ECE"/>
    <w:rsid w:val="00123A28"/>
    <w:rsid w:val="00126758"/>
    <w:rsid w:val="00126C5A"/>
    <w:rsid w:val="00132639"/>
    <w:rsid w:val="00134B0E"/>
    <w:rsid w:val="001360A4"/>
    <w:rsid w:val="00136282"/>
    <w:rsid w:val="0013662A"/>
    <w:rsid w:val="00136C55"/>
    <w:rsid w:val="001471A2"/>
    <w:rsid w:val="001530B4"/>
    <w:rsid w:val="001538E9"/>
    <w:rsid w:val="00161A73"/>
    <w:rsid w:val="00163EDB"/>
    <w:rsid w:val="001663F5"/>
    <w:rsid w:val="00166B30"/>
    <w:rsid w:val="00173FD0"/>
    <w:rsid w:val="0017680A"/>
    <w:rsid w:val="00176AF0"/>
    <w:rsid w:val="00177837"/>
    <w:rsid w:val="00181C49"/>
    <w:rsid w:val="00185E54"/>
    <w:rsid w:val="001B12A6"/>
    <w:rsid w:val="001B33FA"/>
    <w:rsid w:val="001C0CC8"/>
    <w:rsid w:val="001D3648"/>
    <w:rsid w:val="001D72A1"/>
    <w:rsid w:val="001F7183"/>
    <w:rsid w:val="00200324"/>
    <w:rsid w:val="002050CB"/>
    <w:rsid w:val="00220291"/>
    <w:rsid w:val="002439C7"/>
    <w:rsid w:val="00250FC0"/>
    <w:rsid w:val="00253B8E"/>
    <w:rsid w:val="00257B9E"/>
    <w:rsid w:val="00264A4D"/>
    <w:rsid w:val="00285517"/>
    <w:rsid w:val="00287D82"/>
    <w:rsid w:val="00292E4E"/>
    <w:rsid w:val="0029487F"/>
    <w:rsid w:val="002A3853"/>
    <w:rsid w:val="002A403F"/>
    <w:rsid w:val="002A772C"/>
    <w:rsid w:val="002C2E00"/>
    <w:rsid w:val="002F5C9F"/>
    <w:rsid w:val="00301D52"/>
    <w:rsid w:val="003042FF"/>
    <w:rsid w:val="00307EBF"/>
    <w:rsid w:val="00313FB3"/>
    <w:rsid w:val="00315BF5"/>
    <w:rsid w:val="00324A89"/>
    <w:rsid w:val="00325E08"/>
    <w:rsid w:val="00326336"/>
    <w:rsid w:val="003268CD"/>
    <w:rsid w:val="003629B9"/>
    <w:rsid w:val="00374EAB"/>
    <w:rsid w:val="0037739B"/>
    <w:rsid w:val="00380B81"/>
    <w:rsid w:val="00390558"/>
    <w:rsid w:val="00391245"/>
    <w:rsid w:val="00391D07"/>
    <w:rsid w:val="00396591"/>
    <w:rsid w:val="00396EB9"/>
    <w:rsid w:val="00397D93"/>
    <w:rsid w:val="003A3848"/>
    <w:rsid w:val="003A59B5"/>
    <w:rsid w:val="003C01E6"/>
    <w:rsid w:val="003C12AE"/>
    <w:rsid w:val="003C1C9D"/>
    <w:rsid w:val="003C431E"/>
    <w:rsid w:val="003D1C01"/>
    <w:rsid w:val="003E13C9"/>
    <w:rsid w:val="003F23B3"/>
    <w:rsid w:val="004072FB"/>
    <w:rsid w:val="00407B14"/>
    <w:rsid w:val="00410220"/>
    <w:rsid w:val="00413C37"/>
    <w:rsid w:val="00441C1A"/>
    <w:rsid w:val="004557FA"/>
    <w:rsid w:val="00456928"/>
    <w:rsid w:val="00464AC5"/>
    <w:rsid w:val="004719E6"/>
    <w:rsid w:val="00476759"/>
    <w:rsid w:val="00495C94"/>
    <w:rsid w:val="0049758B"/>
    <w:rsid w:val="004A0204"/>
    <w:rsid w:val="004A0832"/>
    <w:rsid w:val="004A56B3"/>
    <w:rsid w:val="004B7BEE"/>
    <w:rsid w:val="004C1075"/>
    <w:rsid w:val="004C37A5"/>
    <w:rsid w:val="004C56B0"/>
    <w:rsid w:val="004C56B4"/>
    <w:rsid w:val="004D073D"/>
    <w:rsid w:val="004E0D29"/>
    <w:rsid w:val="004E42C3"/>
    <w:rsid w:val="004E52ED"/>
    <w:rsid w:val="004E75CC"/>
    <w:rsid w:val="004F11E5"/>
    <w:rsid w:val="004F6B9A"/>
    <w:rsid w:val="00502479"/>
    <w:rsid w:val="00505FFC"/>
    <w:rsid w:val="00511BDD"/>
    <w:rsid w:val="00517C8F"/>
    <w:rsid w:val="00526238"/>
    <w:rsid w:val="0054312B"/>
    <w:rsid w:val="0056068F"/>
    <w:rsid w:val="00566142"/>
    <w:rsid w:val="00581902"/>
    <w:rsid w:val="00581958"/>
    <w:rsid w:val="00581B06"/>
    <w:rsid w:val="005B29C7"/>
    <w:rsid w:val="005B5CD4"/>
    <w:rsid w:val="005D1375"/>
    <w:rsid w:val="005D358D"/>
    <w:rsid w:val="005E1000"/>
    <w:rsid w:val="005E6273"/>
    <w:rsid w:val="005E76F7"/>
    <w:rsid w:val="00610DBC"/>
    <w:rsid w:val="00611F7A"/>
    <w:rsid w:val="006312D6"/>
    <w:rsid w:val="00634B85"/>
    <w:rsid w:val="006379C5"/>
    <w:rsid w:val="00642F38"/>
    <w:rsid w:val="00650403"/>
    <w:rsid w:val="00655271"/>
    <w:rsid w:val="00662516"/>
    <w:rsid w:val="0066471F"/>
    <w:rsid w:val="0067436E"/>
    <w:rsid w:val="00676FD2"/>
    <w:rsid w:val="006830B2"/>
    <w:rsid w:val="0068359B"/>
    <w:rsid w:val="00690A35"/>
    <w:rsid w:val="006A2CB2"/>
    <w:rsid w:val="006B51B1"/>
    <w:rsid w:val="006D119F"/>
    <w:rsid w:val="006D3D96"/>
    <w:rsid w:val="006D3ECC"/>
    <w:rsid w:val="006D462D"/>
    <w:rsid w:val="006D54BB"/>
    <w:rsid w:val="006E2D8B"/>
    <w:rsid w:val="006E4129"/>
    <w:rsid w:val="00700292"/>
    <w:rsid w:val="0070302B"/>
    <w:rsid w:val="007074A2"/>
    <w:rsid w:val="007248BA"/>
    <w:rsid w:val="00733B5F"/>
    <w:rsid w:val="00734C8E"/>
    <w:rsid w:val="00755D30"/>
    <w:rsid w:val="007561F5"/>
    <w:rsid w:val="007678EF"/>
    <w:rsid w:val="007A3860"/>
    <w:rsid w:val="007A5A09"/>
    <w:rsid w:val="007A5AF2"/>
    <w:rsid w:val="007B2F74"/>
    <w:rsid w:val="007B7946"/>
    <w:rsid w:val="007D281C"/>
    <w:rsid w:val="007D5D21"/>
    <w:rsid w:val="007E010E"/>
    <w:rsid w:val="007E7276"/>
    <w:rsid w:val="007E74D7"/>
    <w:rsid w:val="007F3B0B"/>
    <w:rsid w:val="007F7823"/>
    <w:rsid w:val="00811772"/>
    <w:rsid w:val="00813AD1"/>
    <w:rsid w:val="008152FA"/>
    <w:rsid w:val="00836419"/>
    <w:rsid w:val="0084319A"/>
    <w:rsid w:val="008446B4"/>
    <w:rsid w:val="00851283"/>
    <w:rsid w:val="0085200C"/>
    <w:rsid w:val="008536CD"/>
    <w:rsid w:val="008557A7"/>
    <w:rsid w:val="008671E7"/>
    <w:rsid w:val="00867F6C"/>
    <w:rsid w:val="008736DA"/>
    <w:rsid w:val="00881338"/>
    <w:rsid w:val="0088336B"/>
    <w:rsid w:val="00891F39"/>
    <w:rsid w:val="00895387"/>
    <w:rsid w:val="00895AA0"/>
    <w:rsid w:val="008B133F"/>
    <w:rsid w:val="008C19A9"/>
    <w:rsid w:val="008C5659"/>
    <w:rsid w:val="008F0963"/>
    <w:rsid w:val="008F0A6F"/>
    <w:rsid w:val="008F1989"/>
    <w:rsid w:val="009014E8"/>
    <w:rsid w:val="00915DD9"/>
    <w:rsid w:val="00927E0B"/>
    <w:rsid w:val="00936C18"/>
    <w:rsid w:val="00940E3F"/>
    <w:rsid w:val="00944105"/>
    <w:rsid w:val="00952EA1"/>
    <w:rsid w:val="00952F21"/>
    <w:rsid w:val="0095502B"/>
    <w:rsid w:val="009568C6"/>
    <w:rsid w:val="009604BB"/>
    <w:rsid w:val="00975183"/>
    <w:rsid w:val="0098047C"/>
    <w:rsid w:val="00987509"/>
    <w:rsid w:val="009921B0"/>
    <w:rsid w:val="00997545"/>
    <w:rsid w:val="009A5D24"/>
    <w:rsid w:val="009B316E"/>
    <w:rsid w:val="009B5199"/>
    <w:rsid w:val="009C50A2"/>
    <w:rsid w:val="009C79FF"/>
    <w:rsid w:val="009D72A8"/>
    <w:rsid w:val="009E7089"/>
    <w:rsid w:val="009F2AA2"/>
    <w:rsid w:val="00A034B5"/>
    <w:rsid w:val="00A127C9"/>
    <w:rsid w:val="00A27B5A"/>
    <w:rsid w:val="00A27FC8"/>
    <w:rsid w:val="00A52B71"/>
    <w:rsid w:val="00A54988"/>
    <w:rsid w:val="00A61AB2"/>
    <w:rsid w:val="00A80F03"/>
    <w:rsid w:val="00A81E3E"/>
    <w:rsid w:val="00A8210D"/>
    <w:rsid w:val="00AA3220"/>
    <w:rsid w:val="00AA7350"/>
    <w:rsid w:val="00AC0289"/>
    <w:rsid w:val="00AC3341"/>
    <w:rsid w:val="00AD601F"/>
    <w:rsid w:val="00AD65E1"/>
    <w:rsid w:val="00AE1F1A"/>
    <w:rsid w:val="00AE278D"/>
    <w:rsid w:val="00AE6020"/>
    <w:rsid w:val="00AF4DFD"/>
    <w:rsid w:val="00B0432E"/>
    <w:rsid w:val="00B10763"/>
    <w:rsid w:val="00B119D7"/>
    <w:rsid w:val="00B17324"/>
    <w:rsid w:val="00B217FC"/>
    <w:rsid w:val="00B21DB0"/>
    <w:rsid w:val="00B2418E"/>
    <w:rsid w:val="00B27CAC"/>
    <w:rsid w:val="00B33123"/>
    <w:rsid w:val="00B43409"/>
    <w:rsid w:val="00B43A3B"/>
    <w:rsid w:val="00B43CA7"/>
    <w:rsid w:val="00B459E7"/>
    <w:rsid w:val="00B46CA5"/>
    <w:rsid w:val="00B578FF"/>
    <w:rsid w:val="00B66E69"/>
    <w:rsid w:val="00B7032E"/>
    <w:rsid w:val="00B779C4"/>
    <w:rsid w:val="00B80A54"/>
    <w:rsid w:val="00B80D90"/>
    <w:rsid w:val="00BA76DB"/>
    <w:rsid w:val="00BB173B"/>
    <w:rsid w:val="00BC040A"/>
    <w:rsid w:val="00BD2298"/>
    <w:rsid w:val="00BF452B"/>
    <w:rsid w:val="00C07BB9"/>
    <w:rsid w:val="00C17EAD"/>
    <w:rsid w:val="00C21ED4"/>
    <w:rsid w:val="00C357AA"/>
    <w:rsid w:val="00C36897"/>
    <w:rsid w:val="00C51C38"/>
    <w:rsid w:val="00C547CC"/>
    <w:rsid w:val="00C54B0C"/>
    <w:rsid w:val="00C77B27"/>
    <w:rsid w:val="00C830E0"/>
    <w:rsid w:val="00C8348F"/>
    <w:rsid w:val="00C86C55"/>
    <w:rsid w:val="00C96D3A"/>
    <w:rsid w:val="00CA3D4B"/>
    <w:rsid w:val="00CA61E0"/>
    <w:rsid w:val="00CA7776"/>
    <w:rsid w:val="00CC31C7"/>
    <w:rsid w:val="00CC3805"/>
    <w:rsid w:val="00CC6970"/>
    <w:rsid w:val="00CD129E"/>
    <w:rsid w:val="00CD1CBD"/>
    <w:rsid w:val="00CD7F76"/>
    <w:rsid w:val="00CF2C63"/>
    <w:rsid w:val="00CF41F5"/>
    <w:rsid w:val="00CF4741"/>
    <w:rsid w:val="00D063C9"/>
    <w:rsid w:val="00D06958"/>
    <w:rsid w:val="00D11B7F"/>
    <w:rsid w:val="00D25755"/>
    <w:rsid w:val="00D31737"/>
    <w:rsid w:val="00D341E4"/>
    <w:rsid w:val="00D404A8"/>
    <w:rsid w:val="00D55C62"/>
    <w:rsid w:val="00D61287"/>
    <w:rsid w:val="00D638F2"/>
    <w:rsid w:val="00D6427B"/>
    <w:rsid w:val="00D643F0"/>
    <w:rsid w:val="00D874DE"/>
    <w:rsid w:val="00D9380D"/>
    <w:rsid w:val="00D93E58"/>
    <w:rsid w:val="00D9452E"/>
    <w:rsid w:val="00D95873"/>
    <w:rsid w:val="00DA2A47"/>
    <w:rsid w:val="00DA6F23"/>
    <w:rsid w:val="00DA7D49"/>
    <w:rsid w:val="00DB05AE"/>
    <w:rsid w:val="00DB3BE4"/>
    <w:rsid w:val="00DC4B74"/>
    <w:rsid w:val="00DC7F6C"/>
    <w:rsid w:val="00DD0DFB"/>
    <w:rsid w:val="00DD2245"/>
    <w:rsid w:val="00DD657B"/>
    <w:rsid w:val="00DE7904"/>
    <w:rsid w:val="00E0169E"/>
    <w:rsid w:val="00E04A32"/>
    <w:rsid w:val="00E12602"/>
    <w:rsid w:val="00E150D8"/>
    <w:rsid w:val="00E159DE"/>
    <w:rsid w:val="00E16061"/>
    <w:rsid w:val="00E1697C"/>
    <w:rsid w:val="00E16E68"/>
    <w:rsid w:val="00E20FA3"/>
    <w:rsid w:val="00E228B8"/>
    <w:rsid w:val="00E25427"/>
    <w:rsid w:val="00E31485"/>
    <w:rsid w:val="00E33386"/>
    <w:rsid w:val="00E34AED"/>
    <w:rsid w:val="00E34E6C"/>
    <w:rsid w:val="00E42B49"/>
    <w:rsid w:val="00E43385"/>
    <w:rsid w:val="00E47EF9"/>
    <w:rsid w:val="00E56803"/>
    <w:rsid w:val="00E67425"/>
    <w:rsid w:val="00E81168"/>
    <w:rsid w:val="00E834DA"/>
    <w:rsid w:val="00E86B25"/>
    <w:rsid w:val="00E87CA9"/>
    <w:rsid w:val="00E901D8"/>
    <w:rsid w:val="00E90A56"/>
    <w:rsid w:val="00E966BA"/>
    <w:rsid w:val="00EA7499"/>
    <w:rsid w:val="00EB3C23"/>
    <w:rsid w:val="00EB505A"/>
    <w:rsid w:val="00EB54EA"/>
    <w:rsid w:val="00EB68CE"/>
    <w:rsid w:val="00EC10F0"/>
    <w:rsid w:val="00EC19F0"/>
    <w:rsid w:val="00EC1FC0"/>
    <w:rsid w:val="00EC35A1"/>
    <w:rsid w:val="00ED143E"/>
    <w:rsid w:val="00EE557D"/>
    <w:rsid w:val="00EE5AFE"/>
    <w:rsid w:val="00EF3881"/>
    <w:rsid w:val="00EF4DB2"/>
    <w:rsid w:val="00EF759A"/>
    <w:rsid w:val="00F00D08"/>
    <w:rsid w:val="00F04086"/>
    <w:rsid w:val="00F05516"/>
    <w:rsid w:val="00F17B9E"/>
    <w:rsid w:val="00F41830"/>
    <w:rsid w:val="00F41E5F"/>
    <w:rsid w:val="00F44106"/>
    <w:rsid w:val="00F44DB8"/>
    <w:rsid w:val="00F603AD"/>
    <w:rsid w:val="00F60FDB"/>
    <w:rsid w:val="00F65A20"/>
    <w:rsid w:val="00F7308B"/>
    <w:rsid w:val="00F73198"/>
    <w:rsid w:val="00F75F5A"/>
    <w:rsid w:val="00F80865"/>
    <w:rsid w:val="00F83F32"/>
    <w:rsid w:val="00F90EAD"/>
    <w:rsid w:val="00F91E02"/>
    <w:rsid w:val="00FA4A1A"/>
    <w:rsid w:val="00FB0AC1"/>
    <w:rsid w:val="00FC58C3"/>
    <w:rsid w:val="00FD168A"/>
    <w:rsid w:val="00FD7207"/>
    <w:rsid w:val="00FF212C"/>
    <w:rsid w:val="00FF2D00"/>
    <w:rsid w:val="00FF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43F20"/>
  <w15:docId w15:val="{B109792F-8913-4960-8D04-365D2F99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3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B43A3B"/>
    <w:rPr>
      <w:color w:val="0000FF"/>
      <w:u w:val="single"/>
    </w:rPr>
  </w:style>
  <w:style w:type="paragraph" w:styleId="Textedebulles">
    <w:name w:val="Balloon Text"/>
    <w:basedOn w:val="Normal"/>
    <w:semiHidden/>
    <w:rsid w:val="00B43A3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F90EAD"/>
    <w:pPr>
      <w:jc w:val="both"/>
    </w:pPr>
    <w:rPr>
      <w:bCs/>
      <w:sz w:val="22"/>
    </w:rPr>
  </w:style>
  <w:style w:type="character" w:customStyle="1" w:styleId="CorpsdetexteCar">
    <w:name w:val="Corps de texte Car"/>
    <w:link w:val="Corpsdetexte"/>
    <w:rsid w:val="00F90EAD"/>
    <w:rPr>
      <w:bCs/>
      <w:sz w:val="22"/>
      <w:szCs w:val="24"/>
    </w:rPr>
  </w:style>
  <w:style w:type="paragraph" w:styleId="En-tte">
    <w:name w:val="header"/>
    <w:basedOn w:val="Normal"/>
    <w:link w:val="En-tteCar"/>
    <w:uiPriority w:val="99"/>
    <w:unhideWhenUsed/>
    <w:rsid w:val="00DC7F6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7F6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C7F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C7F6C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34E6C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E34E6C"/>
    <w:rPr>
      <w:sz w:val="24"/>
      <w:szCs w:val="24"/>
    </w:rPr>
  </w:style>
  <w:style w:type="character" w:customStyle="1" w:styleId="Mentionnonrsolue1">
    <w:name w:val="Mention non résolue1"/>
    <w:uiPriority w:val="99"/>
    <w:semiHidden/>
    <w:unhideWhenUsed/>
    <w:rsid w:val="002439C7"/>
    <w:rPr>
      <w:color w:val="808080"/>
      <w:shd w:val="clear" w:color="auto" w:fill="E6E6E6"/>
    </w:rPr>
  </w:style>
  <w:style w:type="character" w:customStyle="1" w:styleId="DefaultFontHxMailStyle">
    <w:name w:val="Default Font HxMail Style"/>
    <w:rsid w:val="00F91E0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1F71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71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7183"/>
  </w:style>
  <w:style w:type="paragraph" w:styleId="Rvision">
    <w:name w:val="Revision"/>
    <w:hidden/>
    <w:uiPriority w:val="99"/>
    <w:semiHidden/>
    <w:rsid w:val="0037739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73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739B"/>
    <w:rPr>
      <w:b/>
      <w:bCs/>
    </w:rPr>
  </w:style>
  <w:style w:type="paragraph" w:styleId="Paragraphedeliste">
    <w:name w:val="List Paragraph"/>
    <w:basedOn w:val="Normal"/>
    <w:uiPriority w:val="34"/>
    <w:qFormat/>
    <w:rsid w:val="008F096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B5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A36F0C2F77F479083741AD3F46634" ma:contentTypeVersion="21" ma:contentTypeDescription="Crée un document." ma:contentTypeScope="" ma:versionID="7cee49eea7b7c55fcabd7322cb34642d">
  <xsd:schema xmlns:xsd="http://www.w3.org/2001/XMLSchema" xmlns:xs="http://www.w3.org/2001/XMLSchema" xmlns:p="http://schemas.microsoft.com/office/2006/metadata/properties" xmlns:ns2="bcfde8a2-9052-4a63-bdd4-1cd7d5876f53" xmlns:ns3="3b0ab1b1-13d9-4956-bef2-63ea69f78632" targetNamespace="http://schemas.microsoft.com/office/2006/metadata/properties" ma:root="true" ma:fieldsID="1147c99f8842bac71719e88011647b0f" ns2:_="" ns3:_="">
    <xsd:import namespace="bcfde8a2-9052-4a63-bdd4-1cd7d5876f53"/>
    <xsd:import namespace="3b0ab1b1-13d9-4956-bef2-63ea69f78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Secteu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de8a2-9052-4a63-bdd4-1cd7d5876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ecteur" ma:index="21" nillable="true" ma:displayName="Secteur" ma:format="Dropdown" ma:indexed="true" ma:internalName="Secteu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e123620-fe9b-4cb0-aa31-c44e5f559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ab1b1-13d9-4956-bef2-63ea69f78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5cb7c3-e504-4f61-a146-e8c7273910fa}" ma:internalName="TaxCatchAll" ma:showField="CatchAllData" ma:web="3b0ab1b1-13d9-4956-bef2-63ea69f78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ab1b1-13d9-4956-bef2-63ea69f78632" xsi:nil="true"/>
    <Secteur xmlns="bcfde8a2-9052-4a63-bdd4-1cd7d5876f53" xsi:nil="true"/>
    <lcf76f155ced4ddcb4097134ff3c332f xmlns="bcfde8a2-9052-4a63-bdd4-1cd7d5876f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956169-C0DD-4B5A-8536-E164347FC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2EBF0-D89A-4D57-A4E9-1EF39CEB6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de8a2-9052-4a63-bdd4-1cd7d5876f53"/>
    <ds:schemaRef ds:uri="3b0ab1b1-13d9-4956-bef2-63ea69f7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CD0FE-1A64-4A8D-9069-558DD56295EA}">
  <ds:schemaRefs>
    <ds:schemaRef ds:uri="http://schemas.microsoft.com/office/2006/metadata/properties"/>
    <ds:schemaRef ds:uri="http://schemas.microsoft.com/office/infopath/2007/PartnerControls"/>
    <ds:schemaRef ds:uri="3b0ab1b1-13d9-4956-bef2-63ea69f78632"/>
    <ds:schemaRef ds:uri="bcfde8a2-9052-4a63-bdd4-1cd7d5876f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1233</Characters>
  <Application>Microsoft Office Word</Application>
  <DocSecurity>0</DocSecurity>
  <Lines>51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Nos Réf</vt:lpstr>
    </vt:vector>
  </TitlesOfParts>
  <Company>Ufolep - Usep</Company>
  <LinksUpToDate>false</LinksUpToDate>
  <CharactersWithSpaces>1434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mailto:jchair.laligue@ufolep.org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Réf</dc:title>
  <dc:creator>Laurence Brien</dc:creator>
  <cp:lastModifiedBy>GRAZINA, Benjamin</cp:lastModifiedBy>
  <cp:revision>3</cp:revision>
  <cp:lastPrinted>2023-04-28T06:50:00Z</cp:lastPrinted>
  <dcterms:created xsi:type="dcterms:W3CDTF">2024-07-02T06:27:00Z</dcterms:created>
  <dcterms:modified xsi:type="dcterms:W3CDTF">2024-07-02T06:55:00Z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oits?">
    <vt:lpwstr>0</vt:lpwstr>
  </property>
  <property fmtid="{D5CDD505-2E9C-101B-9397-08002B2CF9AE}" pid="3" name="Migrervers">
    <vt:lpwstr/>
  </property>
  <property fmtid="{D5CDD505-2E9C-101B-9397-08002B2CF9AE}" pid="4" name="MediaServiceImageTags">
    <vt:lpwstr/>
  </property>
  <property fmtid="{D5CDD505-2E9C-101B-9397-08002B2CF9AE}" pid="5" name="ContentTypeId">
    <vt:lpwstr>0x010100687A36F0C2F77F479083741AD3F46634</vt:lpwstr>
  </property>
  <property fmtid="{D5CDD505-2E9C-101B-9397-08002B2CF9AE}" pid="6" name="MSIP_Label_38f1469a-2c2a-4aee-b92b-090d4c5468ff_Enabled">
    <vt:lpwstr>true</vt:lpwstr>
  </property>
  <property fmtid="{D5CDD505-2E9C-101B-9397-08002B2CF9AE}" pid="7" name="MSIP_Label_38f1469a-2c2a-4aee-b92b-090d4c5468ff_SetDate">
    <vt:lpwstr>2024-07-02T06:27:54Z</vt:lpwstr>
  </property>
  <property fmtid="{D5CDD505-2E9C-101B-9397-08002B2CF9AE}" pid="8" name="MSIP_Label_38f1469a-2c2a-4aee-b92b-090d4c5468ff_Method">
    <vt:lpwstr>Standard</vt:lpwstr>
  </property>
  <property fmtid="{D5CDD505-2E9C-101B-9397-08002B2CF9AE}" pid="9" name="MSIP_Label_38f1469a-2c2a-4aee-b92b-090d4c5468ff_Name">
    <vt:lpwstr>Confidential - Unmarked</vt:lpwstr>
  </property>
  <property fmtid="{D5CDD505-2E9C-101B-9397-08002B2CF9AE}" pid="10" name="MSIP_Label_38f1469a-2c2a-4aee-b92b-090d4c5468ff_SiteId">
    <vt:lpwstr>2a6e6092-73e4-4752-b1a5-477a17f5056d</vt:lpwstr>
  </property>
  <property fmtid="{D5CDD505-2E9C-101B-9397-08002B2CF9AE}" pid="11" name="MSIP_Label_38f1469a-2c2a-4aee-b92b-090d4c5468ff_ActionId">
    <vt:lpwstr>f46d4680-0032-40d6-9c1e-ac35a991172b</vt:lpwstr>
  </property>
  <property fmtid="{D5CDD505-2E9C-101B-9397-08002B2CF9AE}" pid="12" name="MSIP_Label_38f1469a-2c2a-4aee-b92b-090d4c5468ff_ContentBits">
    <vt:lpwstr>0</vt:lpwstr>
  </property>
</Properties>
</file>